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16BE" w14:textId="77777777" w:rsidR="003E32E4" w:rsidRDefault="00000000">
      <w:pPr>
        <w:pStyle w:val="NormalWeb"/>
      </w:pPr>
      <w:r>
        <w:rPr>
          <w:noProof/>
        </w:rPr>
        <w:drawing>
          <wp:inline distT="0" distB="0" distL="0" distR="0" wp14:anchorId="2C8293B2" wp14:editId="2868EF7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301F" w14:textId="77777777" w:rsidR="003E32E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E32E4" w14:paraId="5D8C8F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9D879" w14:textId="77777777" w:rsidR="003E32E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2712D" w14:textId="58231E1B" w:rsidR="003E32E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617F6">
              <w:rPr>
                <w:rStyle w:val="Forte"/>
                <w:rFonts w:eastAsia="Times New Roman"/>
              </w:rPr>
              <w:t>0</w:t>
            </w:r>
            <w:r w:rsidR="008617F6">
              <w:rPr>
                <w:rStyle w:val="Forte"/>
              </w:rPr>
              <w:t>7/10/2024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E32E4" w14:paraId="2E7E7A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99DF" w14:textId="77777777" w:rsidR="003E32E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E77E" w14:textId="752A149D" w:rsidR="003E32E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0B787E">
              <w:rPr>
                <w:rStyle w:val="Forte"/>
                <w:rFonts w:eastAsia="Times New Roman"/>
              </w:rPr>
              <w:t>2</w:t>
            </w:r>
            <w:r w:rsidR="000B787E">
              <w:rPr>
                <w:rStyle w:val="Forte"/>
              </w:rPr>
              <w:t>65</w:t>
            </w:r>
          </w:p>
        </w:tc>
      </w:tr>
    </w:tbl>
    <w:p w14:paraId="452AB302" w14:textId="77777777" w:rsidR="003E32E4" w:rsidRDefault="00000000">
      <w:pPr>
        <w:pStyle w:val="NormalWeb"/>
      </w:pPr>
      <w:r>
        <w:rPr>
          <w:rStyle w:val="Forte"/>
        </w:rPr>
        <w:t>ESCOLA TÉCNICA ESTADUAL DE ITAPEVI – ITAPEVI</w:t>
      </w:r>
    </w:p>
    <w:p w14:paraId="12223BA8" w14:textId="77777777" w:rsidR="003E32E4" w:rsidRDefault="00000000">
      <w:pPr>
        <w:pStyle w:val="NormalWeb"/>
      </w:pPr>
      <w:r>
        <w:rPr>
          <w:rStyle w:val="Forte"/>
        </w:rPr>
        <w:t xml:space="preserve">PROCESSO SELETIVO SIMPLIFICADO PARA AUXILIAR DE DOCENTE, EDITAL Nº 300/02/2024  – PROCESSO Nº136.00144232/2024–37 </w:t>
      </w:r>
    </w:p>
    <w:p w14:paraId="46574D09" w14:textId="77777777" w:rsidR="003E32E4" w:rsidRDefault="00000000">
      <w:pPr>
        <w:pStyle w:val="NormalWeb"/>
      </w:pPr>
      <w:r>
        <w:t> </w:t>
      </w:r>
    </w:p>
    <w:p w14:paraId="1E33242B" w14:textId="77777777" w:rsidR="003E32E4" w:rsidRDefault="00000000">
      <w:pPr>
        <w:pStyle w:val="NormalWeb"/>
      </w:pPr>
      <w:r>
        <w:rPr>
          <w:rStyle w:val="Forte"/>
        </w:rPr>
        <w:t>DESPACHO DO DIRETOR DA UNIDADE DE ENSINO DE 04/10/2024</w:t>
      </w:r>
    </w:p>
    <w:p w14:paraId="2AFF4D8E" w14:textId="77777777" w:rsidR="003E32E4" w:rsidRDefault="00000000">
      <w:pPr>
        <w:pStyle w:val="NormalWeb"/>
      </w:pPr>
      <w:r>
        <w:t> </w:t>
      </w:r>
    </w:p>
    <w:p w14:paraId="1F4F0273" w14:textId="77777777" w:rsidR="003E32E4" w:rsidRDefault="00000000">
      <w:pPr>
        <w:pStyle w:val="NormalWeb"/>
      </w:pPr>
      <w:r>
        <w:t xml:space="preserve">O Diretor da ESCOLA TÉCNICA ESTADUAL DE ITAPEVI, da cidade de ITAPEVI,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351DC2A8" w14:textId="77777777" w:rsidR="008058A0" w:rsidRDefault="00000000">
      <w:pPr>
        <w:pStyle w:val="NormalWeb"/>
      </w:pPr>
      <w:r>
        <w:t> </w:t>
      </w:r>
    </w:p>
    <w:sectPr w:rsidR="00805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7A"/>
    <w:rsid w:val="000B787E"/>
    <w:rsid w:val="003E32E4"/>
    <w:rsid w:val="008058A0"/>
    <w:rsid w:val="008617F6"/>
    <w:rsid w:val="009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50550"/>
  <w15:chartTrackingRefBased/>
  <w15:docId w15:val="{CDF0041F-CC73-4957-A4D1-32478F1F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Maria de Freitas</dc:creator>
  <cp:keywords/>
  <dc:description/>
  <cp:lastModifiedBy>URH dgsdad.etec Seleção Docentes</cp:lastModifiedBy>
  <cp:revision>4</cp:revision>
  <dcterms:created xsi:type="dcterms:W3CDTF">2024-10-04T17:25:00Z</dcterms:created>
  <dcterms:modified xsi:type="dcterms:W3CDTF">2024-10-07T11:54:00Z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2024-10-04T17:25:11Z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6f913673-c149-45c9-b667-db4f11b0974a</vt:lpwstr>
  </property>
  <property fmtid="{D5CDD505-2E9C-101B-9397-08002B2CF9AE}" pid="8" name="MSIP_Label_ff380b4d-8a71-4241-982c-3816ad3ce8fc_ContentBits">
    <vt:lpwstr>0</vt:lpwstr>
  </property>
</Properties>
</file>